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Y="661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1418"/>
        <w:gridCol w:w="2693"/>
        <w:gridCol w:w="3544"/>
      </w:tblGrid>
      <w:tr w:rsidR="00E57A05" w:rsidRPr="00E57A05" w14:paraId="6C182DCA" w14:textId="77777777" w:rsidTr="00E57A05">
        <w:trPr>
          <w:trHeight w:val="340"/>
        </w:trPr>
        <w:tc>
          <w:tcPr>
            <w:tcW w:w="10485" w:type="dxa"/>
            <w:gridSpan w:val="5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14:paraId="2A53CE25" w14:textId="77777777" w:rsidR="00E57A05" w:rsidRDefault="00E57A05" w:rsidP="00E57A05">
            <w:pPr>
              <w:jc w:val="center"/>
            </w:pPr>
            <w:r w:rsidRPr="000D3BDE">
              <w:rPr>
                <w:rFonts w:ascii="Arial Black" w:hAnsi="Arial Black"/>
                <w:sz w:val="28"/>
              </w:rPr>
              <w:t>VOORBEREIDING EERSTE HEILIGE COMMUNIE 202</w:t>
            </w:r>
            <w:r w:rsidR="00E81D27">
              <w:rPr>
                <w:rFonts w:ascii="Arial Black" w:hAnsi="Arial Black"/>
                <w:sz w:val="28"/>
              </w:rPr>
              <w:t>6</w:t>
            </w:r>
          </w:p>
        </w:tc>
      </w:tr>
      <w:tr w:rsidR="00457AEE" w14:paraId="1CBA356B" w14:textId="77777777" w:rsidTr="00EB5E81">
        <w:trPr>
          <w:trHeight w:val="340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76A1A21B" w14:textId="77777777" w:rsidR="00457AEE" w:rsidRDefault="00A6132F" w:rsidP="00457AEE">
            <w:r>
              <w:t>Zaterdag</w:t>
            </w:r>
            <w:r w:rsidR="00457AEE">
              <w:t xml:space="preserve"> </w:t>
            </w:r>
            <w:r w:rsidR="003E0940">
              <w:t xml:space="preserve">7 februari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1D4CC3D" w14:textId="77777777" w:rsidR="00457AEE" w:rsidRDefault="00457AEE" w:rsidP="00457AEE">
            <w:r>
              <w:t xml:space="preserve">Nl.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4BABFF53" w14:textId="77777777" w:rsidR="00457AEE" w:rsidRDefault="009308B0" w:rsidP="00457AEE">
            <w:r>
              <w:t>1</w:t>
            </w:r>
            <w:r w:rsidR="00652F8A">
              <w:t>4</w:t>
            </w:r>
            <w:r>
              <w:t>.</w:t>
            </w:r>
            <w:r w:rsidR="00652F8A">
              <w:t>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206EF1B7" w14:textId="77777777" w:rsidR="00457AEE" w:rsidRDefault="006214B7" w:rsidP="00457AEE">
            <w:pPr>
              <w:jc w:val="center"/>
            </w:pPr>
            <w:r>
              <w:t>BAVO-</w:t>
            </w:r>
            <w:proofErr w:type="spellStart"/>
            <w: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5B3BB5CC" w14:textId="77777777" w:rsidR="00457AEE" w:rsidRDefault="00EC6937" w:rsidP="00457AEE">
            <w:r>
              <w:t>1</w:t>
            </w:r>
            <w:r w:rsidR="00457AEE">
              <w:t>. Schepping</w:t>
            </w:r>
          </w:p>
        </w:tc>
      </w:tr>
      <w:tr w:rsidR="00652F8A" w14:paraId="10EEAD6F" w14:textId="77777777" w:rsidTr="00EB5E81">
        <w:trPr>
          <w:trHeight w:val="340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2EA00956" w14:textId="77777777" w:rsidR="00652F8A" w:rsidRDefault="00652F8A" w:rsidP="00652F8A">
            <w:r>
              <w:t>Zaterdag 14 februari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C92FC50" w14:textId="77777777" w:rsidR="00652F8A" w:rsidRDefault="00652F8A" w:rsidP="00652F8A">
            <w:r>
              <w:t xml:space="preserve">Nl.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3DE65B42" w14:textId="77777777" w:rsidR="00652F8A" w:rsidRDefault="00652F8A" w:rsidP="00652F8A">
            <w:r>
              <w:t>14.30-16.00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4947D6C8" w14:textId="77777777" w:rsidR="00652F8A" w:rsidRDefault="00652F8A" w:rsidP="00652F8A">
            <w:pPr>
              <w:jc w:val="center"/>
            </w:pPr>
            <w:r>
              <w:t>BAVO-</w:t>
            </w:r>
            <w:proofErr w:type="spellStart"/>
            <w: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64078E65" w14:textId="77777777" w:rsidR="00652F8A" w:rsidRDefault="00652F8A" w:rsidP="00652F8A">
            <w:r>
              <w:t>2. Zondeval</w:t>
            </w:r>
          </w:p>
        </w:tc>
      </w:tr>
      <w:tr w:rsidR="00457AEE" w14:paraId="638A8067" w14:textId="77777777" w:rsidTr="00457AEE">
        <w:trPr>
          <w:trHeight w:val="340"/>
        </w:trPr>
        <w:tc>
          <w:tcPr>
            <w:tcW w:w="10485" w:type="dxa"/>
            <w:gridSpan w:val="5"/>
            <w:shd w:val="clear" w:color="auto" w:fill="F4B083" w:themeFill="accent2" w:themeFillTint="99"/>
            <w:tcMar>
              <w:top w:w="28" w:type="dxa"/>
              <w:bottom w:w="28" w:type="dxa"/>
            </w:tcMar>
            <w:vAlign w:val="center"/>
          </w:tcPr>
          <w:p w14:paraId="2F802EA7" w14:textId="77777777" w:rsidR="00457AEE" w:rsidRDefault="00457AEE" w:rsidP="00457AEE">
            <w:pPr>
              <w:jc w:val="center"/>
            </w:pPr>
            <w:r w:rsidRPr="007F1BAD">
              <w:rPr>
                <w:b/>
              </w:rPr>
              <w:t>Voorjaarsvakantie</w:t>
            </w:r>
            <w:r>
              <w:rPr>
                <w:b/>
              </w:rPr>
              <w:t xml:space="preserve"> regio noord:</w:t>
            </w:r>
            <w:r w:rsidRPr="007F1BAD">
              <w:rPr>
                <w:b/>
              </w:rPr>
              <w:t xml:space="preserve"> </w:t>
            </w:r>
            <w:r w:rsidR="00A6132F">
              <w:rPr>
                <w:b/>
              </w:rPr>
              <w:t>zaterdag 21</w:t>
            </w:r>
            <w:r>
              <w:rPr>
                <w:b/>
              </w:rPr>
              <w:t xml:space="preserve"> </w:t>
            </w:r>
            <w:r w:rsidRPr="007F1BAD">
              <w:rPr>
                <w:b/>
              </w:rPr>
              <w:t xml:space="preserve">februari – </w:t>
            </w:r>
            <w:r>
              <w:rPr>
                <w:b/>
              </w:rPr>
              <w:t xml:space="preserve">zondag </w:t>
            </w:r>
            <w:r w:rsidR="00A6132F">
              <w:rPr>
                <w:b/>
              </w:rPr>
              <w:t>1 maart</w:t>
            </w:r>
          </w:p>
        </w:tc>
      </w:tr>
      <w:tr w:rsidR="00652F8A" w14:paraId="7345ED60" w14:textId="77777777" w:rsidTr="00EB5E81">
        <w:trPr>
          <w:trHeight w:val="340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536CD10C" w14:textId="77777777" w:rsidR="00652F8A" w:rsidRDefault="00652F8A" w:rsidP="00652F8A">
            <w:r>
              <w:t>Zaterdag 7 maart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9CAD34" w14:textId="77777777" w:rsidR="00652F8A" w:rsidRDefault="00652F8A" w:rsidP="00652F8A">
            <w:r>
              <w:t xml:space="preserve">Nl.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65AD5052" w14:textId="77777777" w:rsidR="00652F8A" w:rsidRDefault="00652F8A" w:rsidP="00652F8A">
            <w:r>
              <w:t>14.30-16.00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44EF4EFA" w14:textId="77777777" w:rsidR="00652F8A" w:rsidRDefault="00652F8A" w:rsidP="00652F8A">
            <w:pPr>
              <w:jc w:val="center"/>
            </w:pPr>
            <w:r>
              <w:t>BAVO-</w:t>
            </w:r>
            <w:proofErr w:type="spellStart"/>
            <w: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2BB5A9F5" w14:textId="77777777" w:rsidR="00652F8A" w:rsidRDefault="00652F8A" w:rsidP="00652F8A">
            <w:r>
              <w:t>3. Geboorte Verlosser</w:t>
            </w:r>
          </w:p>
        </w:tc>
      </w:tr>
      <w:tr w:rsidR="00652F8A" w14:paraId="51179041" w14:textId="77777777" w:rsidTr="00EB5E81">
        <w:trPr>
          <w:trHeight w:val="340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5CB05FC1" w14:textId="77777777" w:rsidR="00652F8A" w:rsidRDefault="00652F8A" w:rsidP="00652F8A">
            <w:r>
              <w:t>Zaterdag 14 maart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5564DE5" w14:textId="77777777" w:rsidR="00652F8A" w:rsidRDefault="00652F8A" w:rsidP="00652F8A">
            <w:r>
              <w:t>Nl.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0AF741C8" w14:textId="77777777" w:rsidR="00652F8A" w:rsidRDefault="00652F8A" w:rsidP="00652F8A">
            <w:r>
              <w:t>14.30-16.00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4AA3453C" w14:textId="77777777" w:rsidR="00652F8A" w:rsidRDefault="00652F8A" w:rsidP="00652F8A">
            <w:pPr>
              <w:jc w:val="center"/>
            </w:pPr>
            <w:r>
              <w:t>BAVO-</w:t>
            </w:r>
            <w:proofErr w:type="spellStart"/>
            <w: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74A3F5BF" w14:textId="77777777" w:rsidR="00652F8A" w:rsidRDefault="00652F8A" w:rsidP="00652F8A">
            <w:r>
              <w:t xml:space="preserve">4. </w:t>
            </w:r>
            <w:proofErr w:type="spellStart"/>
            <w:r>
              <w:t>Zacheüs</w:t>
            </w:r>
            <w:proofErr w:type="spellEnd"/>
          </w:p>
        </w:tc>
      </w:tr>
      <w:tr w:rsidR="00652F8A" w14:paraId="3237457E" w14:textId="77777777" w:rsidTr="00EB5E81">
        <w:trPr>
          <w:trHeight w:val="340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1005EECC" w14:textId="77777777" w:rsidR="00652F8A" w:rsidRDefault="00652F8A" w:rsidP="00652F8A">
            <w:r>
              <w:t>Zaterdag 21 maart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EA6D223" w14:textId="77777777" w:rsidR="00652F8A" w:rsidRDefault="00652F8A" w:rsidP="00652F8A">
            <w:r>
              <w:t xml:space="preserve">Nl.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70D8743C" w14:textId="77777777" w:rsidR="00652F8A" w:rsidRDefault="00652F8A" w:rsidP="00652F8A">
            <w:r>
              <w:t>14.30-16.00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3AF014BD" w14:textId="77777777" w:rsidR="00652F8A" w:rsidRDefault="00652F8A" w:rsidP="00652F8A">
            <w:pPr>
              <w:jc w:val="center"/>
            </w:pPr>
            <w:r>
              <w:t>BAVO-</w:t>
            </w:r>
            <w:proofErr w:type="spellStart"/>
            <w: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275862B7" w14:textId="77777777" w:rsidR="00652F8A" w:rsidRDefault="00652F8A" w:rsidP="00652F8A">
            <w:r>
              <w:t xml:space="preserve">5.  Vijf broden &amp; twee vissen </w:t>
            </w:r>
          </w:p>
          <w:p w14:paraId="04CFC7F9" w14:textId="77777777" w:rsidR="00652F8A" w:rsidRDefault="00652F8A" w:rsidP="00652F8A">
            <w:r>
              <w:t xml:space="preserve">    + Storm op het meer</w:t>
            </w:r>
          </w:p>
        </w:tc>
      </w:tr>
      <w:tr w:rsidR="00652F8A" w14:paraId="65505A1F" w14:textId="77777777" w:rsidTr="00EB5E81">
        <w:trPr>
          <w:trHeight w:val="340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0D71C8CB" w14:textId="77777777" w:rsidR="00652F8A" w:rsidRDefault="00652F8A" w:rsidP="00652F8A">
            <w:r>
              <w:t>Zaterdag 28 maart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130DB4D" w14:textId="77777777" w:rsidR="00652F8A" w:rsidRDefault="00652F8A" w:rsidP="00652F8A">
            <w:r>
              <w:t xml:space="preserve">Nl.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2A5A04B9" w14:textId="77777777" w:rsidR="00652F8A" w:rsidRDefault="00652F8A" w:rsidP="00652F8A">
            <w:r>
              <w:t>14.30-16.00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5A73E853" w14:textId="77777777" w:rsidR="00652F8A" w:rsidRDefault="00652F8A" w:rsidP="00652F8A">
            <w:pPr>
              <w:jc w:val="center"/>
            </w:pPr>
            <w:r>
              <w:t>BAVO-</w:t>
            </w:r>
            <w:proofErr w:type="spellStart"/>
            <w: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2BA49E0E" w14:textId="77777777" w:rsidR="00652F8A" w:rsidRDefault="00652F8A" w:rsidP="00652F8A">
            <w:r>
              <w:t>6. Palm</w:t>
            </w:r>
            <w:r w:rsidR="00D6085F">
              <w:t>zondag</w:t>
            </w:r>
            <w:r>
              <w:t>kruis maken</w:t>
            </w:r>
          </w:p>
        </w:tc>
      </w:tr>
      <w:tr w:rsidR="00EC6937" w14:paraId="60E1B917" w14:textId="77777777" w:rsidTr="00A6132F">
        <w:trPr>
          <w:trHeight w:val="340"/>
        </w:trPr>
        <w:tc>
          <w:tcPr>
            <w:tcW w:w="2263" w:type="dxa"/>
            <w:shd w:val="clear" w:color="auto" w:fill="A8D08D" w:themeFill="accent6" w:themeFillTint="99"/>
            <w:tcMar>
              <w:top w:w="28" w:type="dxa"/>
              <w:bottom w:w="28" w:type="dxa"/>
            </w:tcMar>
            <w:vAlign w:val="center"/>
          </w:tcPr>
          <w:p w14:paraId="569E4BB3" w14:textId="77777777" w:rsidR="00EC6937" w:rsidRDefault="00EC6937" w:rsidP="00EC6937">
            <w:r>
              <w:t>Zondag 29 maart</w:t>
            </w:r>
          </w:p>
        </w:tc>
        <w:tc>
          <w:tcPr>
            <w:tcW w:w="4678" w:type="dxa"/>
            <w:gridSpan w:val="3"/>
            <w:shd w:val="clear" w:color="auto" w:fill="A8D08D" w:themeFill="accent6" w:themeFillTint="99"/>
            <w:tcMar>
              <w:top w:w="28" w:type="dxa"/>
              <w:bottom w:w="28" w:type="dxa"/>
            </w:tcMar>
            <w:vAlign w:val="center"/>
          </w:tcPr>
          <w:p w14:paraId="11CAF636" w14:textId="77777777" w:rsidR="00EC6937" w:rsidRPr="00A6132F" w:rsidRDefault="00EC6937" w:rsidP="00EC6937">
            <w:pPr>
              <w:jc w:val="center"/>
              <w:rPr>
                <w:rFonts w:ascii="Arial Black" w:hAnsi="Arial Black"/>
              </w:rPr>
            </w:pPr>
            <w:r w:rsidRPr="00AF2AC9">
              <w:rPr>
                <w:rFonts w:ascii="Arial Black" w:hAnsi="Arial Black"/>
                <w:sz w:val="28"/>
              </w:rPr>
              <w:t>Palmzondagviering in Overveen</w:t>
            </w:r>
          </w:p>
        </w:tc>
        <w:tc>
          <w:tcPr>
            <w:tcW w:w="3544" w:type="dxa"/>
            <w:shd w:val="clear" w:color="auto" w:fill="A8D08D" w:themeFill="accent6" w:themeFillTint="99"/>
            <w:tcMar>
              <w:top w:w="28" w:type="dxa"/>
              <w:bottom w:w="28" w:type="dxa"/>
            </w:tcMar>
            <w:vAlign w:val="center"/>
          </w:tcPr>
          <w:p w14:paraId="32542379" w14:textId="77777777" w:rsidR="00EC6937" w:rsidRPr="00D6085F" w:rsidRDefault="00D6085F" w:rsidP="00EC6937">
            <w:pPr>
              <w:rPr>
                <w:b/>
              </w:rPr>
            </w:pPr>
            <w:r w:rsidRPr="00D6085F">
              <w:rPr>
                <w:b/>
              </w:rPr>
              <w:t>Processie door Overveen</w:t>
            </w:r>
          </w:p>
        </w:tc>
      </w:tr>
      <w:tr w:rsidR="00EC6937" w14:paraId="195949DD" w14:textId="77777777" w:rsidTr="00A6132F">
        <w:trPr>
          <w:trHeight w:val="340"/>
        </w:trPr>
        <w:tc>
          <w:tcPr>
            <w:tcW w:w="10485" w:type="dxa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E8682EB" w14:textId="77777777" w:rsidR="00EC6937" w:rsidRDefault="00EC6937" w:rsidP="00EC6937">
            <w:pPr>
              <w:jc w:val="center"/>
            </w:pPr>
            <w:r>
              <w:rPr>
                <w:b/>
              </w:rPr>
              <w:t>5</w:t>
            </w:r>
            <w:r w:rsidRPr="001A20A7">
              <w:rPr>
                <w:b/>
              </w:rPr>
              <w:t xml:space="preserve"> April – Eerste Paasdag</w:t>
            </w:r>
          </w:p>
        </w:tc>
      </w:tr>
      <w:tr w:rsidR="00652F8A" w14:paraId="263FBDBE" w14:textId="77777777" w:rsidTr="00EB5E81">
        <w:trPr>
          <w:trHeight w:val="340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11736A9F" w14:textId="77777777" w:rsidR="00652F8A" w:rsidRDefault="00652F8A" w:rsidP="00652F8A">
            <w:r>
              <w:t>Zaterdag 11 april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3CE063E" w14:textId="77777777" w:rsidR="00652F8A" w:rsidRDefault="00652F8A" w:rsidP="00652F8A">
            <w:r>
              <w:t>Nl.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61D24001" w14:textId="77777777" w:rsidR="00652F8A" w:rsidRDefault="00652F8A" w:rsidP="00652F8A">
            <w:r>
              <w:t>14.30-16.00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59EE4B24" w14:textId="77777777" w:rsidR="00652F8A" w:rsidRDefault="00652F8A" w:rsidP="00652F8A">
            <w:pPr>
              <w:jc w:val="center"/>
            </w:pPr>
            <w:r>
              <w:t>BAVO-</w:t>
            </w:r>
            <w:proofErr w:type="spellStart"/>
            <w: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25C589AF" w14:textId="77777777" w:rsidR="00652F8A" w:rsidRDefault="00652F8A" w:rsidP="00652F8A">
            <w:r>
              <w:t xml:space="preserve">7. </w:t>
            </w:r>
            <w:proofErr w:type="spellStart"/>
            <w:r>
              <w:t>Talita</w:t>
            </w:r>
            <w:proofErr w:type="spellEnd"/>
            <w:r>
              <w:t xml:space="preserve"> </w:t>
            </w:r>
            <w:proofErr w:type="spellStart"/>
            <w:r>
              <w:t>Kumi</w:t>
            </w:r>
            <w:proofErr w:type="spellEnd"/>
          </w:p>
        </w:tc>
      </w:tr>
      <w:tr w:rsidR="00652F8A" w14:paraId="04CA0300" w14:textId="77777777" w:rsidTr="00EB5E81">
        <w:trPr>
          <w:trHeight w:val="340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765EDA37" w14:textId="77777777" w:rsidR="00652F8A" w:rsidRDefault="00652F8A" w:rsidP="00652F8A">
            <w:r>
              <w:t>Zaterdag 18 april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FE67907" w14:textId="77777777" w:rsidR="00652F8A" w:rsidRDefault="00652F8A" w:rsidP="00652F8A">
            <w:r>
              <w:t>Nl.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37BDBD90" w14:textId="77777777" w:rsidR="00652F8A" w:rsidRDefault="00652F8A" w:rsidP="00652F8A">
            <w:r>
              <w:t>14.30-16.00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051E03C0" w14:textId="77777777" w:rsidR="00652F8A" w:rsidRDefault="00652F8A" w:rsidP="00652F8A">
            <w:pPr>
              <w:jc w:val="center"/>
            </w:pPr>
            <w:r>
              <w:t>BAVO-</w:t>
            </w:r>
            <w:proofErr w:type="spellStart"/>
            <w: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6B828655" w14:textId="77777777" w:rsidR="00652F8A" w:rsidRDefault="00652F8A" w:rsidP="00652F8A">
            <w:r>
              <w:t>8 Paasmysterie</w:t>
            </w:r>
          </w:p>
          <w:p w14:paraId="096863D1" w14:textId="77777777" w:rsidR="00652F8A" w:rsidRDefault="00652F8A" w:rsidP="00652F8A">
            <w:r>
              <w:t>* Instelling H. Eucharistie</w:t>
            </w:r>
          </w:p>
        </w:tc>
      </w:tr>
      <w:tr w:rsidR="003E0940" w:rsidRPr="001A20A7" w14:paraId="73D12B1F" w14:textId="77777777" w:rsidTr="00A6132F">
        <w:trPr>
          <w:trHeight w:val="340"/>
        </w:trPr>
        <w:tc>
          <w:tcPr>
            <w:tcW w:w="10485" w:type="dxa"/>
            <w:gridSpan w:val="5"/>
            <w:shd w:val="clear" w:color="auto" w:fill="F4B083" w:themeFill="accent2" w:themeFillTint="99"/>
            <w:tcMar>
              <w:top w:w="28" w:type="dxa"/>
              <w:bottom w:w="28" w:type="dxa"/>
            </w:tcMar>
            <w:vAlign w:val="center"/>
          </w:tcPr>
          <w:p w14:paraId="54E1C1B5" w14:textId="77777777" w:rsidR="003E0940" w:rsidRPr="000B718A" w:rsidRDefault="003E0940" w:rsidP="003E0940">
            <w:pPr>
              <w:jc w:val="center"/>
              <w:rPr>
                <w:b/>
              </w:rPr>
            </w:pPr>
            <w:r w:rsidRPr="000B718A">
              <w:rPr>
                <w:b/>
              </w:rPr>
              <w:t>Meivakantie regio noord: Zaterdag 25 april – zondag 3 mei</w:t>
            </w:r>
          </w:p>
        </w:tc>
      </w:tr>
      <w:tr w:rsidR="00652F8A" w:rsidRPr="001A20A7" w14:paraId="616FA535" w14:textId="77777777" w:rsidTr="00EB5E81">
        <w:trPr>
          <w:trHeight w:val="340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3A703375" w14:textId="77777777" w:rsidR="00652F8A" w:rsidRPr="00825407" w:rsidRDefault="00652F8A" w:rsidP="00652F8A">
            <w:r>
              <w:t>Zaterdag</w:t>
            </w:r>
            <w:r w:rsidRPr="00825407">
              <w:t xml:space="preserve"> </w:t>
            </w:r>
            <w:r>
              <w:t>9 mei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72D841" w14:textId="77777777" w:rsidR="00652F8A" w:rsidRPr="00825407" w:rsidRDefault="00652F8A" w:rsidP="00652F8A">
            <w:r w:rsidRPr="00825407">
              <w:t>Nl.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39DF4421" w14:textId="77777777" w:rsidR="00652F8A" w:rsidRDefault="00652F8A" w:rsidP="00652F8A">
            <w:r>
              <w:t>14.30-16.00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45456C0C" w14:textId="77777777" w:rsidR="00652F8A" w:rsidRPr="00825407" w:rsidRDefault="00652F8A" w:rsidP="00652F8A">
            <w:pPr>
              <w:jc w:val="center"/>
            </w:pPr>
            <w:r>
              <w:t>BAVO-</w:t>
            </w:r>
            <w:proofErr w:type="spellStart"/>
            <w: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134EDBD5" w14:textId="77777777" w:rsidR="00652F8A" w:rsidRPr="00825407" w:rsidRDefault="00652F8A" w:rsidP="00652F8A">
            <w:r>
              <w:t>9</w:t>
            </w:r>
            <w:r w:rsidRPr="00825407">
              <w:t xml:space="preserve"> Margaretha Maria </w:t>
            </w:r>
            <w:proofErr w:type="spellStart"/>
            <w:r w:rsidRPr="00825407">
              <w:t>Alacoque</w:t>
            </w:r>
            <w:proofErr w:type="spellEnd"/>
          </w:p>
          <w:p w14:paraId="53543B31" w14:textId="77777777" w:rsidR="00652F8A" w:rsidRPr="00825407" w:rsidRDefault="00652F8A" w:rsidP="00652F8A">
            <w:r w:rsidRPr="00825407">
              <w:t xml:space="preserve">  * Aanbidding</w:t>
            </w:r>
          </w:p>
        </w:tc>
      </w:tr>
      <w:tr w:rsidR="0009238D" w:rsidRPr="001A20A7" w14:paraId="1535FCF9" w14:textId="77777777" w:rsidTr="0009238D">
        <w:trPr>
          <w:trHeight w:val="340"/>
        </w:trPr>
        <w:tc>
          <w:tcPr>
            <w:tcW w:w="10485" w:type="dxa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321DD5D" w14:textId="77777777" w:rsidR="0009238D" w:rsidRPr="0009238D" w:rsidRDefault="0009238D" w:rsidP="0009238D">
            <w:pPr>
              <w:jc w:val="center"/>
              <w:rPr>
                <w:b/>
              </w:rPr>
            </w:pPr>
            <w:r w:rsidRPr="0009238D">
              <w:rPr>
                <w:b/>
              </w:rPr>
              <w:t>14 mei Hemelvaart</w:t>
            </w:r>
            <w:r w:rsidR="000B718A">
              <w:rPr>
                <w:b/>
              </w:rPr>
              <w:t>s</w:t>
            </w:r>
            <w:r w:rsidRPr="0009238D">
              <w:rPr>
                <w:b/>
              </w:rPr>
              <w:t>dag</w:t>
            </w:r>
          </w:p>
        </w:tc>
      </w:tr>
      <w:tr w:rsidR="003E0940" w:rsidRPr="001A20A7" w14:paraId="5636571F" w14:textId="77777777" w:rsidTr="004649E9">
        <w:tblPrEx>
          <w:tblCellMar>
            <w:top w:w="284" w:type="dxa"/>
            <w:bottom w:w="284" w:type="dxa"/>
          </w:tblCellMar>
        </w:tblPrEx>
        <w:trPr>
          <w:trHeight w:val="397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53369B2C" w14:textId="77777777" w:rsidR="003E0940" w:rsidRPr="000B718A" w:rsidRDefault="003E0940" w:rsidP="003E0940">
            <w:pPr>
              <w:rPr>
                <w:b/>
                <w:color w:val="FF0000"/>
              </w:rPr>
            </w:pPr>
            <w:r w:rsidRPr="000B718A">
              <w:rPr>
                <w:b/>
                <w:color w:val="FF0000"/>
              </w:rPr>
              <w:t>Maandag 18 mei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0EBC218" w14:textId="77777777" w:rsidR="003E0940" w:rsidRPr="000B718A" w:rsidRDefault="003E0940" w:rsidP="003E0940">
            <w:pPr>
              <w:rPr>
                <w:b/>
                <w:color w:val="FF0000"/>
              </w:rPr>
            </w:pPr>
            <w:r w:rsidRPr="000B718A">
              <w:rPr>
                <w:b/>
                <w:color w:val="FF0000"/>
              </w:rPr>
              <w:t>Nl.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1F820E21" w14:textId="77777777" w:rsidR="003E0940" w:rsidRPr="000B718A" w:rsidRDefault="003E0940" w:rsidP="003E0940">
            <w:pPr>
              <w:rPr>
                <w:b/>
                <w:color w:val="FF0000"/>
              </w:rPr>
            </w:pPr>
            <w:r w:rsidRPr="000B718A">
              <w:rPr>
                <w:b/>
                <w:color w:val="FF0000"/>
              </w:rPr>
              <w:t>19.30-21.00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5B64C1C2" w14:textId="77777777" w:rsidR="003E0940" w:rsidRPr="000B718A" w:rsidRDefault="006214B7" w:rsidP="003E094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BAVO-</w:t>
            </w:r>
            <w:proofErr w:type="spellStart"/>
            <w:r>
              <w:rPr>
                <w:b/>
                <w:color w:val="FF0000"/>
              </w:rP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436A0B0A" w14:textId="77777777" w:rsidR="003E0940" w:rsidRPr="000B718A" w:rsidRDefault="003E0940" w:rsidP="003E0940">
            <w:pPr>
              <w:rPr>
                <w:b/>
                <w:color w:val="FF0000"/>
              </w:rPr>
            </w:pPr>
            <w:r w:rsidRPr="000B718A">
              <w:rPr>
                <w:b/>
                <w:color w:val="FF0000"/>
              </w:rPr>
              <w:t>Informatieavond ouders</w:t>
            </w:r>
          </w:p>
        </w:tc>
      </w:tr>
      <w:tr w:rsidR="0009238D" w:rsidRPr="001A20A7" w14:paraId="4424E6D9" w14:textId="77777777" w:rsidTr="0009238D">
        <w:tblPrEx>
          <w:tblCellMar>
            <w:top w:w="284" w:type="dxa"/>
            <w:bottom w:w="284" w:type="dxa"/>
          </w:tblCellMar>
        </w:tblPrEx>
        <w:trPr>
          <w:trHeight w:val="397"/>
        </w:trPr>
        <w:tc>
          <w:tcPr>
            <w:tcW w:w="10485" w:type="dxa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DB92DF4" w14:textId="77777777" w:rsidR="0009238D" w:rsidRPr="0009238D" w:rsidRDefault="0009238D" w:rsidP="0009238D">
            <w:pPr>
              <w:jc w:val="center"/>
              <w:rPr>
                <w:b/>
              </w:rPr>
            </w:pPr>
            <w:r w:rsidRPr="0009238D">
              <w:rPr>
                <w:b/>
              </w:rPr>
              <w:t>24-25 mei Pinksteren</w:t>
            </w:r>
          </w:p>
        </w:tc>
      </w:tr>
      <w:tr w:rsidR="00652F8A" w:rsidRPr="001A20A7" w14:paraId="7BCD9B24" w14:textId="77777777" w:rsidTr="004649E9">
        <w:tblPrEx>
          <w:tblCellMar>
            <w:top w:w="284" w:type="dxa"/>
            <w:bottom w:w="284" w:type="dxa"/>
          </w:tblCellMar>
        </w:tblPrEx>
        <w:trPr>
          <w:trHeight w:val="397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56B8DA63" w14:textId="77777777" w:rsidR="00652F8A" w:rsidRPr="00825407" w:rsidRDefault="00652F8A" w:rsidP="00652F8A">
            <w:r>
              <w:t>Zaterdag</w:t>
            </w:r>
            <w:r w:rsidRPr="00825407">
              <w:t xml:space="preserve"> </w:t>
            </w:r>
            <w:r>
              <w:t xml:space="preserve"> 30 mei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C9EF3B7" w14:textId="77777777" w:rsidR="00652F8A" w:rsidRPr="00825407" w:rsidRDefault="00652F8A" w:rsidP="00652F8A">
            <w:r w:rsidRPr="00825407">
              <w:t>Nl.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48F86E99" w14:textId="77777777" w:rsidR="00652F8A" w:rsidRDefault="00652F8A" w:rsidP="00652F8A">
            <w:r>
              <w:t>14.30-16.00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7DB7C97B" w14:textId="77777777" w:rsidR="00652F8A" w:rsidRPr="00825407" w:rsidRDefault="00652F8A" w:rsidP="00652F8A">
            <w:pPr>
              <w:jc w:val="center"/>
            </w:pPr>
            <w:r>
              <w:t>BAVO-</w:t>
            </w:r>
            <w:proofErr w:type="spellStart"/>
            <w: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0EB97517" w14:textId="77777777" w:rsidR="00652F8A" w:rsidRPr="00825407" w:rsidRDefault="00652F8A" w:rsidP="00652F8A">
            <w:r>
              <w:t>10</w:t>
            </w:r>
            <w:r w:rsidRPr="00825407">
              <w:t>. De Hemelvaart van Jezus</w:t>
            </w:r>
          </w:p>
        </w:tc>
      </w:tr>
      <w:tr w:rsidR="00652F8A" w:rsidRPr="001A20A7" w14:paraId="4FBAF9B1" w14:textId="77777777" w:rsidTr="004649E9">
        <w:tblPrEx>
          <w:tblCellMar>
            <w:top w:w="284" w:type="dxa"/>
            <w:bottom w:w="284" w:type="dxa"/>
          </w:tblCellMar>
        </w:tblPrEx>
        <w:trPr>
          <w:trHeight w:val="397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19C59F3A" w14:textId="77777777" w:rsidR="00652F8A" w:rsidRPr="00825407" w:rsidRDefault="00652F8A" w:rsidP="00652F8A">
            <w:r>
              <w:t>Zaterdag</w:t>
            </w:r>
            <w:r w:rsidRPr="00825407">
              <w:t xml:space="preserve">  </w:t>
            </w:r>
            <w:r>
              <w:t>6 juni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D7A4451" w14:textId="77777777" w:rsidR="00652F8A" w:rsidRPr="00825407" w:rsidRDefault="00652F8A" w:rsidP="00652F8A">
            <w:r w:rsidRPr="00825407">
              <w:t>Nl.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669BC5DE" w14:textId="77777777" w:rsidR="00652F8A" w:rsidRDefault="00652F8A" w:rsidP="00652F8A">
            <w:r>
              <w:t>14.30-16.00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0102CBD1" w14:textId="77777777" w:rsidR="00652F8A" w:rsidRPr="00825407" w:rsidRDefault="00652F8A" w:rsidP="00652F8A">
            <w:pPr>
              <w:jc w:val="center"/>
            </w:pPr>
            <w:r>
              <w:t>BAVO-</w:t>
            </w:r>
            <w:proofErr w:type="spellStart"/>
            <w:r>
              <w:t>plebanie</w:t>
            </w:r>
            <w:proofErr w:type="spellEnd"/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6351AF32" w14:textId="77777777" w:rsidR="00652F8A" w:rsidRPr="00825407" w:rsidRDefault="00652F8A" w:rsidP="00652F8A">
            <w:r>
              <w:t>11</w:t>
            </w:r>
            <w:r w:rsidRPr="00825407">
              <w:t>. Hartjes poetsen</w:t>
            </w:r>
          </w:p>
        </w:tc>
      </w:tr>
      <w:tr w:rsidR="00652F8A" w:rsidRPr="001A20A7" w14:paraId="388AE661" w14:textId="77777777" w:rsidTr="004649E9">
        <w:tblPrEx>
          <w:tblCellMar>
            <w:top w:w="284" w:type="dxa"/>
            <w:bottom w:w="284" w:type="dxa"/>
          </w:tblCellMar>
        </w:tblPrEx>
        <w:trPr>
          <w:trHeight w:val="397"/>
        </w:trPr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5309C927" w14:textId="77777777" w:rsidR="00652F8A" w:rsidRPr="00825407" w:rsidRDefault="00652F8A" w:rsidP="00652F8A">
            <w:r>
              <w:t>Zaterdag</w:t>
            </w:r>
            <w:r w:rsidRPr="00825407">
              <w:t xml:space="preserve">  </w:t>
            </w:r>
            <w:r>
              <w:t>13 juni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976AC71" w14:textId="77777777" w:rsidR="00652F8A" w:rsidRPr="00825407" w:rsidRDefault="00652F8A" w:rsidP="00652F8A">
            <w:r w:rsidRPr="00825407">
              <w:t>Nl.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18C24BA3" w14:textId="77777777" w:rsidR="00652F8A" w:rsidRDefault="00652F8A" w:rsidP="00652F8A">
            <w:r>
              <w:t>14.30-16.00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70DC64DC" w14:textId="77777777" w:rsidR="00652F8A" w:rsidRPr="00825407" w:rsidRDefault="00652F8A" w:rsidP="00652F8A">
            <w:pPr>
              <w:jc w:val="center"/>
            </w:pPr>
            <w:proofErr w:type="spellStart"/>
            <w:r>
              <w:t>Plebanie</w:t>
            </w:r>
            <w:proofErr w:type="spellEnd"/>
            <w:r>
              <w:t xml:space="preserve"> en BAVO 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  <w:vAlign w:val="center"/>
          </w:tcPr>
          <w:p w14:paraId="5216320C" w14:textId="77777777" w:rsidR="00652F8A" w:rsidRPr="00825407" w:rsidRDefault="00652F8A" w:rsidP="00652F8A">
            <w:r w:rsidRPr="00825407">
              <w:t>1</w:t>
            </w:r>
            <w:r>
              <w:t>2</w:t>
            </w:r>
            <w:r w:rsidRPr="00825407">
              <w:t>. Generale repetitie</w:t>
            </w:r>
          </w:p>
        </w:tc>
      </w:tr>
      <w:tr w:rsidR="003E0940" w:rsidRPr="001A20A7" w14:paraId="1907FAF3" w14:textId="77777777" w:rsidTr="004649E9">
        <w:tblPrEx>
          <w:tblCellMar>
            <w:top w:w="284" w:type="dxa"/>
            <w:bottom w:w="284" w:type="dxa"/>
          </w:tblCellMar>
        </w:tblPrEx>
        <w:trPr>
          <w:trHeight w:val="397"/>
        </w:trPr>
        <w:tc>
          <w:tcPr>
            <w:tcW w:w="2263" w:type="dxa"/>
            <w:shd w:val="clear" w:color="auto" w:fill="65D7FF"/>
            <w:tcMar>
              <w:top w:w="28" w:type="dxa"/>
              <w:bottom w:w="28" w:type="dxa"/>
            </w:tcMar>
            <w:vAlign w:val="center"/>
          </w:tcPr>
          <w:p w14:paraId="43B4DFEB" w14:textId="77777777" w:rsidR="003E0940" w:rsidRPr="001A20A7" w:rsidRDefault="003E0940" w:rsidP="003E0940">
            <w:pPr>
              <w:rPr>
                <w:b/>
                <w:color w:val="FF0000"/>
              </w:rPr>
            </w:pPr>
            <w:r w:rsidRPr="001A20A7">
              <w:rPr>
                <w:b/>
                <w:color w:val="FF0000"/>
              </w:rPr>
              <w:t xml:space="preserve">Zondag </w:t>
            </w:r>
            <w:r>
              <w:rPr>
                <w:b/>
                <w:color w:val="FF0000"/>
              </w:rPr>
              <w:t>14 juni</w:t>
            </w:r>
          </w:p>
        </w:tc>
        <w:tc>
          <w:tcPr>
            <w:tcW w:w="567" w:type="dxa"/>
            <w:shd w:val="clear" w:color="auto" w:fill="65D7FF"/>
            <w:tcMar>
              <w:top w:w="28" w:type="dxa"/>
              <w:bottom w:w="28" w:type="dxa"/>
            </w:tcMar>
            <w:vAlign w:val="center"/>
          </w:tcPr>
          <w:p w14:paraId="0CFF1B8E" w14:textId="77777777" w:rsidR="003E0940" w:rsidRPr="001A20A7" w:rsidRDefault="003E0940" w:rsidP="003E0940">
            <w:pPr>
              <w:rPr>
                <w:b/>
                <w:color w:val="FF0000"/>
              </w:rPr>
            </w:pPr>
            <w:r w:rsidRPr="001A20A7">
              <w:rPr>
                <w:b/>
                <w:color w:val="FF0000"/>
              </w:rPr>
              <w:t>Nl.</w:t>
            </w:r>
          </w:p>
        </w:tc>
        <w:tc>
          <w:tcPr>
            <w:tcW w:w="1418" w:type="dxa"/>
            <w:shd w:val="clear" w:color="auto" w:fill="65D7FF"/>
            <w:tcMar>
              <w:top w:w="28" w:type="dxa"/>
              <w:bottom w:w="28" w:type="dxa"/>
            </w:tcMar>
            <w:vAlign w:val="center"/>
          </w:tcPr>
          <w:p w14:paraId="31D0E09E" w14:textId="77777777" w:rsidR="003E0940" w:rsidRPr="001A20A7" w:rsidRDefault="006214B7" w:rsidP="003E09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09.00 </w:t>
            </w:r>
            <w:r w:rsidR="003E0940" w:rsidRPr="001A20A7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 w:rsidR="003E0940" w:rsidRPr="001A20A7">
              <w:rPr>
                <w:b/>
                <w:color w:val="FF0000"/>
              </w:rPr>
              <w:t>11.30</w:t>
            </w:r>
          </w:p>
        </w:tc>
        <w:tc>
          <w:tcPr>
            <w:tcW w:w="2693" w:type="dxa"/>
            <w:shd w:val="clear" w:color="auto" w:fill="65D7FF"/>
            <w:tcMar>
              <w:top w:w="28" w:type="dxa"/>
              <w:bottom w:w="28" w:type="dxa"/>
            </w:tcMar>
            <w:vAlign w:val="center"/>
          </w:tcPr>
          <w:p w14:paraId="3545D28F" w14:textId="77777777" w:rsidR="003E0940" w:rsidRPr="001A20A7" w:rsidRDefault="006214B7" w:rsidP="003E0940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Plebanie</w:t>
            </w:r>
            <w:proofErr w:type="spellEnd"/>
            <w:r>
              <w:rPr>
                <w:b/>
                <w:color w:val="FF0000"/>
              </w:rPr>
              <w:t xml:space="preserve"> en BAVO</w:t>
            </w:r>
          </w:p>
        </w:tc>
        <w:tc>
          <w:tcPr>
            <w:tcW w:w="3544" w:type="dxa"/>
            <w:shd w:val="clear" w:color="auto" w:fill="65D7FF"/>
            <w:tcMar>
              <w:top w:w="28" w:type="dxa"/>
              <w:bottom w:w="28" w:type="dxa"/>
            </w:tcMar>
            <w:vAlign w:val="center"/>
          </w:tcPr>
          <w:p w14:paraId="52AB8486" w14:textId="77777777" w:rsidR="003E0940" w:rsidRPr="001A20A7" w:rsidRDefault="003E0940" w:rsidP="003E0940">
            <w:pPr>
              <w:rPr>
                <w:b/>
                <w:color w:val="FF0000"/>
              </w:rPr>
            </w:pPr>
            <w:r w:rsidRPr="001A20A7">
              <w:rPr>
                <w:b/>
                <w:color w:val="FF0000"/>
                <w:sz w:val="28"/>
              </w:rPr>
              <w:t>1</w:t>
            </w:r>
            <w:r>
              <w:rPr>
                <w:b/>
                <w:color w:val="FF0000"/>
                <w:sz w:val="28"/>
              </w:rPr>
              <w:t>3</w:t>
            </w:r>
            <w:r w:rsidRPr="001A20A7">
              <w:rPr>
                <w:b/>
                <w:color w:val="FF0000"/>
                <w:sz w:val="28"/>
              </w:rPr>
              <w:t>. COMMUNIEVIERING</w:t>
            </w:r>
          </w:p>
        </w:tc>
      </w:tr>
    </w:tbl>
    <w:p w14:paraId="6232EFD4" w14:textId="77777777" w:rsidR="00E57A05" w:rsidRPr="001A20A7" w:rsidRDefault="00E57A05" w:rsidP="00E57A05">
      <w:pPr>
        <w:pStyle w:val="Lijstalinea"/>
        <w:rPr>
          <w:b/>
          <w:sz w:val="28"/>
          <w:szCs w:val="28"/>
        </w:rPr>
      </w:pPr>
    </w:p>
    <w:p w14:paraId="572770A8" w14:textId="77777777" w:rsidR="00E57A05" w:rsidRPr="00C81AEF" w:rsidRDefault="00E57A05" w:rsidP="00E57A0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C81AEF">
        <w:rPr>
          <w:sz w:val="28"/>
          <w:szCs w:val="28"/>
        </w:rPr>
        <w:t xml:space="preserve">De </w:t>
      </w:r>
      <w:r w:rsidR="00C81AEF">
        <w:rPr>
          <w:sz w:val="28"/>
          <w:szCs w:val="28"/>
        </w:rPr>
        <w:t>voorbereidingen v</w:t>
      </w:r>
      <w:r w:rsidRPr="00C81AEF">
        <w:rPr>
          <w:sz w:val="28"/>
          <w:szCs w:val="28"/>
        </w:rPr>
        <w:t xml:space="preserve">inden plaats in de </w:t>
      </w:r>
      <w:proofErr w:type="spellStart"/>
      <w:r w:rsidR="006214B7">
        <w:rPr>
          <w:sz w:val="28"/>
          <w:szCs w:val="28"/>
        </w:rPr>
        <w:t>plebanie</w:t>
      </w:r>
      <w:proofErr w:type="spellEnd"/>
      <w:r w:rsidR="006214B7">
        <w:rPr>
          <w:sz w:val="28"/>
          <w:szCs w:val="28"/>
        </w:rPr>
        <w:t xml:space="preserve"> van de Kathedrale Basiliek St. BAVO</w:t>
      </w:r>
    </w:p>
    <w:p w14:paraId="1F19B24D" w14:textId="098206DB" w:rsidR="006214B7" w:rsidRDefault="00C81AEF" w:rsidP="006214B7">
      <w:pPr>
        <w:pStyle w:val="Lijstalinea"/>
        <w:numPr>
          <w:ilvl w:val="0"/>
          <w:numId w:val="7"/>
        </w:numPr>
        <w:spacing w:after="0"/>
        <w:ind w:left="1418"/>
        <w:rPr>
          <w:b/>
          <w:sz w:val="26"/>
          <w:szCs w:val="26"/>
        </w:rPr>
      </w:pPr>
      <w:r w:rsidRPr="006214B7">
        <w:rPr>
          <w:b/>
          <w:sz w:val="26"/>
          <w:szCs w:val="26"/>
        </w:rPr>
        <w:t xml:space="preserve">Adres: </w:t>
      </w:r>
      <w:proofErr w:type="spellStart"/>
      <w:r w:rsidR="006214B7" w:rsidRPr="006214B7">
        <w:rPr>
          <w:b/>
          <w:sz w:val="26"/>
          <w:szCs w:val="26"/>
        </w:rPr>
        <w:t>Leidse</w:t>
      </w:r>
      <w:r w:rsidR="00D6085F">
        <w:rPr>
          <w:b/>
          <w:sz w:val="26"/>
          <w:szCs w:val="26"/>
        </w:rPr>
        <w:t>v</w:t>
      </w:r>
      <w:r w:rsidR="006214B7" w:rsidRPr="006214B7">
        <w:rPr>
          <w:b/>
          <w:sz w:val="26"/>
          <w:szCs w:val="26"/>
        </w:rPr>
        <w:t>aart</w:t>
      </w:r>
      <w:proofErr w:type="spellEnd"/>
      <w:r w:rsidR="006214B7" w:rsidRPr="006214B7">
        <w:rPr>
          <w:b/>
          <w:sz w:val="26"/>
          <w:szCs w:val="26"/>
        </w:rPr>
        <w:t xml:space="preserve"> 146, 2014 HE, Haa</w:t>
      </w:r>
      <w:r w:rsidR="006214B7">
        <w:rPr>
          <w:b/>
          <w:sz w:val="26"/>
          <w:szCs w:val="26"/>
        </w:rPr>
        <w:t>rlem. Let op: Ingang Emmaplein</w:t>
      </w:r>
      <w:r w:rsidR="00F8090C">
        <w:rPr>
          <w:b/>
          <w:sz w:val="26"/>
          <w:szCs w:val="26"/>
        </w:rPr>
        <w:t xml:space="preserve"> (plebanie)</w:t>
      </w:r>
    </w:p>
    <w:p w14:paraId="37DA0293" w14:textId="77777777" w:rsidR="006214B7" w:rsidRPr="006214B7" w:rsidRDefault="006214B7" w:rsidP="006214B7">
      <w:pPr>
        <w:pStyle w:val="Lijstalinea"/>
        <w:spacing w:after="0"/>
        <w:ind w:left="1418"/>
        <w:rPr>
          <w:b/>
          <w:sz w:val="26"/>
          <w:szCs w:val="26"/>
        </w:rPr>
      </w:pPr>
    </w:p>
    <w:p w14:paraId="41A189A2" w14:textId="77777777" w:rsidR="00C81AEF" w:rsidRDefault="00C81AEF" w:rsidP="00C81AEF">
      <w:pPr>
        <w:pStyle w:val="Lijstalinea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C81AEF">
        <w:rPr>
          <w:b/>
          <w:color w:val="FF0000"/>
          <w:sz w:val="26"/>
          <w:szCs w:val="26"/>
        </w:rPr>
        <w:t xml:space="preserve">Let op! </w:t>
      </w:r>
      <w:r w:rsidRPr="00C81AEF">
        <w:rPr>
          <w:b/>
          <w:sz w:val="26"/>
          <w:szCs w:val="26"/>
        </w:rPr>
        <w:t xml:space="preserve">De Generale Repetitie, alsook de viering van </w:t>
      </w:r>
      <w:r>
        <w:rPr>
          <w:b/>
          <w:sz w:val="26"/>
          <w:szCs w:val="26"/>
        </w:rPr>
        <w:t>de Eerste Heilig</w:t>
      </w:r>
      <w:r w:rsidR="00D6085F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Communie</w:t>
      </w:r>
      <w:r w:rsidR="000B718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vinden plaats in de Kathedrale Basiliek St. Bavo</w:t>
      </w:r>
      <w:r w:rsidR="000B718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14:paraId="6D29E996" w14:textId="77777777" w:rsidR="00C81AEF" w:rsidRPr="00C81AEF" w:rsidRDefault="00C81AEF" w:rsidP="00C81AEF">
      <w:pPr>
        <w:pStyle w:val="Lijstalinea"/>
        <w:numPr>
          <w:ilvl w:val="0"/>
          <w:numId w:val="11"/>
        </w:numPr>
        <w:spacing w:after="0"/>
        <w:ind w:firstLine="273"/>
        <w:rPr>
          <w:sz w:val="28"/>
          <w:szCs w:val="28"/>
        </w:rPr>
      </w:pPr>
      <w:r w:rsidRPr="00C81AEF">
        <w:rPr>
          <w:b/>
          <w:sz w:val="26"/>
          <w:szCs w:val="26"/>
        </w:rPr>
        <w:t xml:space="preserve">Adres: </w:t>
      </w:r>
      <w:proofErr w:type="spellStart"/>
      <w:r w:rsidRPr="00C81AEF">
        <w:t>Leidsevaart</w:t>
      </w:r>
      <w:proofErr w:type="spellEnd"/>
      <w:r w:rsidRPr="00C81AEF">
        <w:t xml:space="preserve"> 146, 2014 HE Haarlem</w:t>
      </w:r>
    </w:p>
    <w:p w14:paraId="7BF3023F" w14:textId="77777777" w:rsidR="00C81AEF" w:rsidRPr="00C81AEF" w:rsidRDefault="00C81AEF" w:rsidP="00C81AEF">
      <w:pPr>
        <w:pStyle w:val="Lijstalinea"/>
        <w:numPr>
          <w:ilvl w:val="0"/>
          <w:numId w:val="13"/>
        </w:numPr>
        <w:spacing w:after="0"/>
        <w:ind w:left="2127"/>
        <w:rPr>
          <w:sz w:val="28"/>
          <w:szCs w:val="28"/>
        </w:rPr>
      </w:pPr>
      <w:r w:rsidRPr="00C81AEF">
        <w:rPr>
          <w:b/>
          <w:color w:val="FF0000"/>
          <w:sz w:val="26"/>
          <w:szCs w:val="26"/>
        </w:rPr>
        <w:t>Ingang Emmaplein</w:t>
      </w:r>
    </w:p>
    <w:p w14:paraId="34AA1450" w14:textId="77777777" w:rsidR="00C81AEF" w:rsidRPr="00C81AEF" w:rsidRDefault="00C81AEF" w:rsidP="00C81AEF">
      <w:pPr>
        <w:spacing w:after="0"/>
        <w:rPr>
          <w:sz w:val="28"/>
          <w:szCs w:val="28"/>
        </w:rPr>
      </w:pPr>
    </w:p>
    <w:p w14:paraId="7BDA0A6A" w14:textId="77777777" w:rsidR="00E57A05" w:rsidRPr="00C81AEF" w:rsidRDefault="00E57A05" w:rsidP="00E57A05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C81AEF">
        <w:rPr>
          <w:sz w:val="28"/>
          <w:szCs w:val="28"/>
        </w:rPr>
        <w:t xml:space="preserve">De voorbereidende bijeenkomsten zijn verplicht. Mocht het door omstandigheden niet mogelijk zijn te komen, dan vernemen we dat graag via Anne, onze medewerkster geloofsopbouw: </w:t>
      </w:r>
    </w:p>
    <w:p w14:paraId="76CE7E0A" w14:textId="77777777" w:rsidR="00E57A05" w:rsidRPr="001A20A7" w:rsidRDefault="00E57A05" w:rsidP="00E57A05">
      <w:pPr>
        <w:pStyle w:val="Lijstalinea"/>
        <w:numPr>
          <w:ilvl w:val="0"/>
          <w:numId w:val="3"/>
        </w:numPr>
        <w:spacing w:after="0"/>
        <w:rPr>
          <w:b/>
          <w:sz w:val="26"/>
          <w:szCs w:val="26"/>
          <w:lang w:val="en-US"/>
        </w:rPr>
      </w:pPr>
      <w:r w:rsidRPr="001A20A7">
        <w:rPr>
          <w:b/>
          <w:sz w:val="26"/>
          <w:szCs w:val="26"/>
          <w:lang w:val="en-US"/>
        </w:rPr>
        <w:t xml:space="preserve">Email: </w:t>
      </w:r>
      <w:hyperlink r:id="rId5" w:history="1">
        <w:r w:rsidRPr="001A20A7">
          <w:rPr>
            <w:rStyle w:val="Hyperlink"/>
            <w:b/>
            <w:sz w:val="26"/>
            <w:szCs w:val="26"/>
            <w:lang w:val="en-US"/>
          </w:rPr>
          <w:t>acommandeur@rkhaarlem.nl</w:t>
        </w:r>
      </w:hyperlink>
      <w:r w:rsidRPr="001A20A7">
        <w:rPr>
          <w:b/>
          <w:sz w:val="26"/>
          <w:szCs w:val="26"/>
          <w:lang w:val="en-US"/>
        </w:rPr>
        <w:t xml:space="preserve">; </w:t>
      </w:r>
    </w:p>
    <w:p w14:paraId="6AC63772" w14:textId="77777777" w:rsidR="00345CBB" w:rsidRPr="00B50616" w:rsidRDefault="00E57A05" w:rsidP="00B50616">
      <w:pPr>
        <w:pStyle w:val="Lijstalinea"/>
        <w:numPr>
          <w:ilvl w:val="0"/>
          <w:numId w:val="3"/>
        </w:numPr>
        <w:rPr>
          <w:b/>
          <w:sz w:val="26"/>
          <w:szCs w:val="26"/>
          <w:lang w:val="en-US"/>
        </w:rPr>
      </w:pPr>
      <w:proofErr w:type="spellStart"/>
      <w:r w:rsidRPr="00B50616">
        <w:rPr>
          <w:b/>
          <w:sz w:val="26"/>
          <w:szCs w:val="26"/>
          <w:lang w:val="en-US"/>
        </w:rPr>
        <w:t>Mobiel</w:t>
      </w:r>
      <w:proofErr w:type="spellEnd"/>
      <w:r w:rsidRPr="00B50616">
        <w:rPr>
          <w:b/>
          <w:sz w:val="26"/>
          <w:szCs w:val="26"/>
          <w:lang w:val="en-US"/>
        </w:rPr>
        <w:t>:  06 2897 1981</w:t>
      </w:r>
    </w:p>
    <w:sectPr w:rsidR="00345CBB" w:rsidRPr="00B50616" w:rsidSect="002438A1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DE5"/>
    <w:multiLevelType w:val="hybridMultilevel"/>
    <w:tmpl w:val="ACA011F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11CA"/>
    <w:multiLevelType w:val="hybridMultilevel"/>
    <w:tmpl w:val="60F05CE6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41F01"/>
    <w:multiLevelType w:val="hybridMultilevel"/>
    <w:tmpl w:val="4FA040E6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81088"/>
    <w:multiLevelType w:val="hybridMultilevel"/>
    <w:tmpl w:val="C4BE4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618F"/>
    <w:multiLevelType w:val="hybridMultilevel"/>
    <w:tmpl w:val="EEF6E34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974CAF"/>
    <w:multiLevelType w:val="hybridMultilevel"/>
    <w:tmpl w:val="431CF522"/>
    <w:lvl w:ilvl="0" w:tplc="0413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C537FA7"/>
    <w:multiLevelType w:val="hybridMultilevel"/>
    <w:tmpl w:val="E26C09C6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076D31"/>
    <w:multiLevelType w:val="hybridMultilevel"/>
    <w:tmpl w:val="91DE72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2162A"/>
    <w:multiLevelType w:val="hybridMultilevel"/>
    <w:tmpl w:val="2C96E9C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36FAA"/>
    <w:multiLevelType w:val="hybridMultilevel"/>
    <w:tmpl w:val="7EA285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B1527"/>
    <w:multiLevelType w:val="hybridMultilevel"/>
    <w:tmpl w:val="6BFABA42"/>
    <w:lvl w:ilvl="0" w:tplc="04130009">
      <w:start w:val="1"/>
      <w:numFmt w:val="bullet"/>
      <w:lvlText w:val=""/>
      <w:lvlJc w:val="left"/>
      <w:pPr>
        <w:ind w:left="219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70286E7B"/>
    <w:multiLevelType w:val="hybridMultilevel"/>
    <w:tmpl w:val="F0465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96BFB"/>
    <w:multiLevelType w:val="hybridMultilevel"/>
    <w:tmpl w:val="BBDC83D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10959">
    <w:abstractNumId w:val="11"/>
  </w:num>
  <w:num w:numId="2" w16cid:durableId="1219778405">
    <w:abstractNumId w:val="9"/>
  </w:num>
  <w:num w:numId="3" w16cid:durableId="909197356">
    <w:abstractNumId w:val="8"/>
  </w:num>
  <w:num w:numId="4" w16cid:durableId="1429734354">
    <w:abstractNumId w:val="2"/>
  </w:num>
  <w:num w:numId="5" w16cid:durableId="488523369">
    <w:abstractNumId w:val="4"/>
  </w:num>
  <w:num w:numId="6" w16cid:durableId="740635087">
    <w:abstractNumId w:val="12"/>
  </w:num>
  <w:num w:numId="7" w16cid:durableId="521748086">
    <w:abstractNumId w:val="5"/>
  </w:num>
  <w:num w:numId="8" w16cid:durableId="507913815">
    <w:abstractNumId w:val="7"/>
  </w:num>
  <w:num w:numId="9" w16cid:durableId="1266772168">
    <w:abstractNumId w:val="3"/>
  </w:num>
  <w:num w:numId="10" w16cid:durableId="1523471207">
    <w:abstractNumId w:val="6"/>
  </w:num>
  <w:num w:numId="11" w16cid:durableId="627704360">
    <w:abstractNumId w:val="0"/>
  </w:num>
  <w:num w:numId="12" w16cid:durableId="1049301325">
    <w:abstractNumId w:val="1"/>
  </w:num>
  <w:num w:numId="13" w16cid:durableId="1011834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A1"/>
    <w:rsid w:val="00007619"/>
    <w:rsid w:val="0003267B"/>
    <w:rsid w:val="0003434E"/>
    <w:rsid w:val="000756D7"/>
    <w:rsid w:val="00083F6B"/>
    <w:rsid w:val="0009238D"/>
    <w:rsid w:val="000B718A"/>
    <w:rsid w:val="001024EC"/>
    <w:rsid w:val="00125387"/>
    <w:rsid w:val="0015408E"/>
    <w:rsid w:val="001A20A7"/>
    <w:rsid w:val="001A7FB2"/>
    <w:rsid w:val="001F7AEC"/>
    <w:rsid w:val="002438A1"/>
    <w:rsid w:val="00246A38"/>
    <w:rsid w:val="002549C9"/>
    <w:rsid w:val="0025679E"/>
    <w:rsid w:val="002644DC"/>
    <w:rsid w:val="0026584B"/>
    <w:rsid w:val="002B0B6B"/>
    <w:rsid w:val="00302BF7"/>
    <w:rsid w:val="00332693"/>
    <w:rsid w:val="003416E1"/>
    <w:rsid w:val="00344EC0"/>
    <w:rsid w:val="00345CBB"/>
    <w:rsid w:val="003B002E"/>
    <w:rsid w:val="003C7A70"/>
    <w:rsid w:val="003E0940"/>
    <w:rsid w:val="004062B2"/>
    <w:rsid w:val="004549B2"/>
    <w:rsid w:val="00457AEE"/>
    <w:rsid w:val="004649E9"/>
    <w:rsid w:val="00473B7D"/>
    <w:rsid w:val="0047599E"/>
    <w:rsid w:val="004A76ED"/>
    <w:rsid w:val="004C36F9"/>
    <w:rsid w:val="00521F27"/>
    <w:rsid w:val="00556730"/>
    <w:rsid w:val="00587B3E"/>
    <w:rsid w:val="005D3152"/>
    <w:rsid w:val="006214B7"/>
    <w:rsid w:val="006341CC"/>
    <w:rsid w:val="00640A0F"/>
    <w:rsid w:val="00652F8A"/>
    <w:rsid w:val="006A4B8F"/>
    <w:rsid w:val="006C3853"/>
    <w:rsid w:val="007045DD"/>
    <w:rsid w:val="007D0052"/>
    <w:rsid w:val="007D6B15"/>
    <w:rsid w:val="0082437C"/>
    <w:rsid w:val="00825407"/>
    <w:rsid w:val="00834F86"/>
    <w:rsid w:val="008D5EA6"/>
    <w:rsid w:val="009176F9"/>
    <w:rsid w:val="00926865"/>
    <w:rsid w:val="009308B0"/>
    <w:rsid w:val="00981A7B"/>
    <w:rsid w:val="009847D9"/>
    <w:rsid w:val="00A424F8"/>
    <w:rsid w:val="00A6132F"/>
    <w:rsid w:val="00A764CD"/>
    <w:rsid w:val="00AA673B"/>
    <w:rsid w:val="00AC6781"/>
    <w:rsid w:val="00AF2AC9"/>
    <w:rsid w:val="00B42728"/>
    <w:rsid w:val="00B50616"/>
    <w:rsid w:val="00B9318E"/>
    <w:rsid w:val="00BF4418"/>
    <w:rsid w:val="00C81AEF"/>
    <w:rsid w:val="00C95AE6"/>
    <w:rsid w:val="00D44BED"/>
    <w:rsid w:val="00D6085F"/>
    <w:rsid w:val="00D90B13"/>
    <w:rsid w:val="00DD7DE7"/>
    <w:rsid w:val="00E41277"/>
    <w:rsid w:val="00E438F9"/>
    <w:rsid w:val="00E51D2E"/>
    <w:rsid w:val="00E57A05"/>
    <w:rsid w:val="00E81D27"/>
    <w:rsid w:val="00EB5E81"/>
    <w:rsid w:val="00EC6937"/>
    <w:rsid w:val="00ED2768"/>
    <w:rsid w:val="00F35F50"/>
    <w:rsid w:val="00F451E4"/>
    <w:rsid w:val="00F51D1D"/>
    <w:rsid w:val="00F8090C"/>
    <w:rsid w:val="00FB1DFF"/>
    <w:rsid w:val="00FB6EC6"/>
    <w:rsid w:val="00FF1BD7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9FA8"/>
  <w15:chartTrackingRefBased/>
  <w15:docId w15:val="{E0361D41-8A02-43EF-B936-E257E3A6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8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83F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F6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3F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3F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3F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3F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3F6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83F6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3F6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F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ommandeur@rkhaarle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</dc:creator>
  <cp:keywords/>
  <dc:description/>
  <cp:lastModifiedBy>Paula van der Voorn</cp:lastModifiedBy>
  <cp:revision>2</cp:revision>
  <dcterms:created xsi:type="dcterms:W3CDTF">2025-07-07T12:39:00Z</dcterms:created>
  <dcterms:modified xsi:type="dcterms:W3CDTF">2025-07-07T12:39:00Z</dcterms:modified>
</cp:coreProperties>
</file>